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280" w:firstLineChars="400"/>
        <w:rPr>
          <w:rFonts w:hint="eastAsia"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w:t>甘肃电气装备集团水利水电工程有限公司</w:t>
      </w:r>
    </w:p>
    <w:p>
      <w:pPr>
        <w:spacing w:line="480" w:lineRule="auto"/>
        <w:ind w:firstLine="2880" w:firstLineChars="900"/>
        <w:jc w:val="both"/>
        <w:rPr>
          <w:rFonts w:ascii="方正小标宋_GBK" w:hAnsi="宋体" w:eastAsia="方正小标宋_GBK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32"/>
          <w:szCs w:val="32"/>
          <w:lang w:val="en-US" w:eastAsia="zh-CN"/>
        </w:rPr>
        <w:t>应聘</w:t>
      </w:r>
      <w:r>
        <w:rPr>
          <w:rFonts w:hint="eastAsia" w:ascii="方正小标宋_GBK" w:hAnsi="宋体" w:eastAsia="方正小标宋_GBK" w:cs="宋体"/>
          <w:sz w:val="32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292" w:tblpY="635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419"/>
        <w:gridCol w:w="56"/>
        <w:gridCol w:w="25"/>
        <w:gridCol w:w="577"/>
        <w:gridCol w:w="70"/>
        <w:gridCol w:w="182"/>
        <w:gridCol w:w="191"/>
        <w:gridCol w:w="210"/>
        <w:gridCol w:w="254"/>
        <w:gridCol w:w="333"/>
        <w:gridCol w:w="143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97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3" w:type="dxa"/>
            <w:gridSpan w:val="4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插入近期免冠彩色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曾用名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204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毕业院校</w:t>
            </w:r>
          </w:p>
        </w:tc>
        <w:tc>
          <w:tcPr>
            <w:tcW w:w="3012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930" w:type="dxa"/>
            <w:gridSpan w:val="1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未婚□已婚□离异□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224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5266" w:type="dxa"/>
            <w:gridSpan w:val="2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原有职务</w:t>
            </w:r>
          </w:p>
        </w:tc>
        <w:tc>
          <w:tcPr>
            <w:tcW w:w="2571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职业资质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或职称</w:t>
            </w:r>
          </w:p>
        </w:tc>
        <w:tc>
          <w:tcPr>
            <w:tcW w:w="3012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0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其他技能及水平</w:t>
            </w:r>
          </w:p>
        </w:tc>
        <w:tc>
          <w:tcPr>
            <w:tcW w:w="6893" w:type="dxa"/>
            <w:gridSpan w:val="26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67" w:type="dxa"/>
            <w:gridSpan w:val="4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3067" w:type="dxa"/>
            <w:gridSpan w:val="1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3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是否愿意到其它岗位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工作并服从安排</w:t>
            </w:r>
          </w:p>
        </w:tc>
        <w:tc>
          <w:tcPr>
            <w:tcW w:w="1603" w:type="dxa"/>
            <w:gridSpan w:val="3"/>
            <w:tcBorders>
              <w:top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7" w:type="dxa"/>
            <w:gridSpan w:val="4"/>
            <w:vMerge w:val="restart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603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867" w:type="dxa"/>
            <w:gridSpan w:val="4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（全日制</w:t>
            </w:r>
            <w:r>
              <w:rPr>
                <w:rFonts w:ascii="宋体" w:hAnsi="宋体" w:cs="宋体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sz w:val="15"/>
                <w:szCs w:val="15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有工作经历者必填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职务级别</w:t>
            </w:r>
          </w:p>
        </w:tc>
        <w:tc>
          <w:tcPr>
            <w:tcW w:w="1139" w:type="dxa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635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color="auto" w:sz="12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  <w:right w:val="thickThinSmallGap" w:color="auto" w:sz="18" w:space="0"/>
            </w:tcBorders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 w:firstLine="420" w:firstLineChars="200"/>
        <w:rPr>
          <w:rFonts w:hint="eastAsia" w:ascii="微软雅黑 Light" w:hAnsi="微软雅黑 Light" w:eastAsia="微软雅黑 Light" w:cs="宋体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请报名者认真阅读《招聘公告》后如实准确填写。报名者隐瞒有关情况或提供虚假材料的，将取消其面试或聘用资格。</w:t>
      </w:r>
    </w:p>
    <w:p/>
    <w:sectPr>
      <w:pgSz w:w="11906" w:h="16838"/>
      <w:pgMar w:top="1440" w:right="157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F40E7"/>
    <w:rsid w:val="002C3ED9"/>
    <w:rsid w:val="02583DAC"/>
    <w:rsid w:val="03091917"/>
    <w:rsid w:val="0324468A"/>
    <w:rsid w:val="09BD2723"/>
    <w:rsid w:val="0A861710"/>
    <w:rsid w:val="0A925532"/>
    <w:rsid w:val="0D7E37A9"/>
    <w:rsid w:val="0E696BE3"/>
    <w:rsid w:val="0EF2532C"/>
    <w:rsid w:val="10743F68"/>
    <w:rsid w:val="11D66A0E"/>
    <w:rsid w:val="130E5F20"/>
    <w:rsid w:val="144E12A9"/>
    <w:rsid w:val="15EC0AAB"/>
    <w:rsid w:val="16C35B62"/>
    <w:rsid w:val="18614672"/>
    <w:rsid w:val="1A19599D"/>
    <w:rsid w:val="1B076F27"/>
    <w:rsid w:val="1DE108E7"/>
    <w:rsid w:val="1F7E5DDD"/>
    <w:rsid w:val="221A5591"/>
    <w:rsid w:val="231C3CD6"/>
    <w:rsid w:val="23E146D3"/>
    <w:rsid w:val="25A8459F"/>
    <w:rsid w:val="2891111B"/>
    <w:rsid w:val="2A187478"/>
    <w:rsid w:val="2E6C6483"/>
    <w:rsid w:val="2F9D18B8"/>
    <w:rsid w:val="31646856"/>
    <w:rsid w:val="32370497"/>
    <w:rsid w:val="34795C89"/>
    <w:rsid w:val="34ED07D3"/>
    <w:rsid w:val="35A7793D"/>
    <w:rsid w:val="36CE7B99"/>
    <w:rsid w:val="3A7E1809"/>
    <w:rsid w:val="3BA31366"/>
    <w:rsid w:val="3D2F40E7"/>
    <w:rsid w:val="3DE53F1A"/>
    <w:rsid w:val="408E69A3"/>
    <w:rsid w:val="42F65EC2"/>
    <w:rsid w:val="479200AC"/>
    <w:rsid w:val="495301F8"/>
    <w:rsid w:val="4B8A2163"/>
    <w:rsid w:val="4C811228"/>
    <w:rsid w:val="4CD47F09"/>
    <w:rsid w:val="4D193277"/>
    <w:rsid w:val="4DDA5F88"/>
    <w:rsid w:val="50312C48"/>
    <w:rsid w:val="507A6658"/>
    <w:rsid w:val="51B77BF6"/>
    <w:rsid w:val="53337458"/>
    <w:rsid w:val="54231C78"/>
    <w:rsid w:val="5D176443"/>
    <w:rsid w:val="5D984A90"/>
    <w:rsid w:val="5E3867CE"/>
    <w:rsid w:val="60402B09"/>
    <w:rsid w:val="6146551D"/>
    <w:rsid w:val="63FB2BD6"/>
    <w:rsid w:val="66C85BF4"/>
    <w:rsid w:val="67FD2DC3"/>
    <w:rsid w:val="702F2BC3"/>
    <w:rsid w:val="71A050D4"/>
    <w:rsid w:val="74B937DE"/>
    <w:rsid w:val="757417B5"/>
    <w:rsid w:val="773747F4"/>
    <w:rsid w:val="77BE569E"/>
    <w:rsid w:val="77F95ECF"/>
    <w:rsid w:val="78873F83"/>
    <w:rsid w:val="7AD33301"/>
    <w:rsid w:val="7BA34328"/>
    <w:rsid w:val="7C863BF1"/>
    <w:rsid w:val="7DF230F2"/>
    <w:rsid w:val="7E2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0"/>
    <w:rPr>
      <w:rFonts w:ascii="微软雅黑" w:hAnsi="微软雅黑" w:eastAsia="微软雅黑" w:cs="微软雅黑"/>
      <w:color w:val="3C3C3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2020-08-26T09:34:00Z</dcterms:created>
  <dc:creator>百川</dc:creator>
  <cp:lastModifiedBy>难拥 -</cp:lastModifiedBy>
  <cp:lastPrinted>2020-08-28T02:15:00Z</cp:lastPrinted>
  <dcterms:modified xsi:type="dcterms:W3CDTF">2021-01-25T02:24:56Z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359683003_cloud</vt:lpwstr>
  </property>
</Properties>
</file>